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A7BEF" w14:textId="77777777" w:rsidR="000427DB" w:rsidRDefault="000427DB" w:rsidP="000427DB">
      <w:pPr>
        <w:jc w:val="center"/>
        <w:rPr>
          <w:sz w:val="28"/>
          <w:szCs w:val="28"/>
        </w:rPr>
      </w:pPr>
      <w:r w:rsidRPr="000427DB">
        <w:rPr>
          <w:rFonts w:hint="eastAsia"/>
          <w:sz w:val="28"/>
          <w:szCs w:val="28"/>
          <w:highlight w:val="red"/>
        </w:rPr>
        <w:t>【重要】北海道宿泊税の導入に伴うお支払いのお願い</w:t>
      </w:r>
    </w:p>
    <w:p w14:paraId="5F4AB379" w14:textId="77777777" w:rsidR="000427DB" w:rsidRDefault="000427DB" w:rsidP="000427DB">
      <w:pPr>
        <w:jc w:val="center"/>
        <w:rPr>
          <w:szCs w:val="21"/>
        </w:rPr>
      </w:pPr>
    </w:p>
    <w:p w14:paraId="04649DBB" w14:textId="77777777" w:rsidR="000427DB" w:rsidRPr="000427DB" w:rsidRDefault="000427DB" w:rsidP="000427DB">
      <w:pPr>
        <w:jc w:val="center"/>
        <w:rPr>
          <w:rFonts w:hint="eastAsia"/>
          <w:szCs w:val="21"/>
        </w:rPr>
      </w:pPr>
    </w:p>
    <w:p w14:paraId="14A151E0" w14:textId="50FCDF3E" w:rsidR="000427DB" w:rsidRDefault="000427DB" w:rsidP="000427DB">
      <w:r w:rsidRPr="000427DB">
        <w:rPr>
          <w:rFonts w:ascii="Times New Roman" w:hAnsi="Times New Roman" w:cs="Times New Roman"/>
        </w:rPr>
        <w:t>​</w:t>
      </w:r>
      <w:r>
        <w:rPr>
          <w:rFonts w:ascii="Times New Roman" w:hAnsi="Times New Roman" w:cs="Times New Roman" w:hint="eastAsia"/>
        </w:rPr>
        <w:t xml:space="preserve">　</w:t>
      </w:r>
      <w:r w:rsidRPr="000427DB">
        <w:rPr>
          <w:rFonts w:hint="eastAsia"/>
        </w:rPr>
        <w:t>令和8年（2026年）4月1日の宿泊利用分より、北海道条例に基づき、当施設においても「宿泊税」が導入されます。制度の趣旨をご理解いただき、ご協力をお願い申し上げます。</w:t>
      </w:r>
    </w:p>
    <w:p w14:paraId="64DE09F1" w14:textId="77777777" w:rsidR="000427DB" w:rsidRPr="000427DB" w:rsidRDefault="000427DB" w:rsidP="000427DB">
      <w:pPr>
        <w:rPr>
          <w:rFonts w:hint="eastAsia"/>
        </w:rPr>
      </w:pPr>
    </w:p>
    <w:p w14:paraId="0BCEADE2" w14:textId="77777777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 w:rsidRPr="000427DB">
        <w:rPr>
          <w:rFonts w:hint="eastAsia"/>
          <w:highlight w:val="green"/>
        </w:rPr>
        <w:t>1. 宿泊税額について</w:t>
      </w:r>
    </w:p>
    <w:p w14:paraId="12F170B9" w14:textId="35BCB8CE" w:rsidR="000427DB" w:rsidRDefault="000427DB" w:rsidP="000427DB">
      <w:r w:rsidRPr="000427DB">
        <w:rPr>
          <w:rFonts w:ascii="Times New Roman" w:hAnsi="Times New Roman" w:cs="Times New Roman"/>
        </w:rPr>
        <w:t>​</w:t>
      </w:r>
      <w:r>
        <w:rPr>
          <w:rFonts w:ascii="Times New Roman" w:hAnsi="Times New Roman" w:cs="Times New Roman" w:hint="eastAsia"/>
        </w:rPr>
        <w:t xml:space="preserve">　</w:t>
      </w:r>
      <w:r w:rsidRPr="000427DB">
        <w:rPr>
          <w:rFonts w:hint="eastAsia"/>
        </w:rPr>
        <w:t>施設利用料の金額区分に関わらず、一律 1人1泊につき 100円を宿泊料金に上乗せして徴収させていただきます。</w:t>
      </w:r>
    </w:p>
    <w:p w14:paraId="17896E7E" w14:textId="77777777" w:rsidR="000427DB" w:rsidRPr="000427DB" w:rsidRDefault="000427DB" w:rsidP="000427DB">
      <w:pPr>
        <w:rPr>
          <w:rFonts w:hint="eastAsia"/>
        </w:rPr>
      </w:pPr>
    </w:p>
    <w:p w14:paraId="537E36D5" w14:textId="77777777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 w:rsidRPr="000427DB">
        <w:rPr>
          <w:rFonts w:hint="eastAsia"/>
          <w:highlight w:val="green"/>
        </w:rPr>
        <w:t>2. 宿泊税の免除について</w:t>
      </w:r>
    </w:p>
    <w:p w14:paraId="2C0A6A1D" w14:textId="7D8C5972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>
        <w:rPr>
          <w:rFonts w:ascii="Times New Roman" w:hAnsi="Times New Roman" w:cs="Times New Roman" w:hint="eastAsia"/>
        </w:rPr>
        <w:t xml:space="preserve">　</w:t>
      </w:r>
      <w:r w:rsidRPr="000427DB">
        <w:rPr>
          <w:rFonts w:hint="eastAsia"/>
        </w:rPr>
        <w:t>団体の設立根拠法や活動内容（修学旅行等）によって、宿泊税が免除される場合があります。</w:t>
      </w:r>
    </w:p>
    <w:p w14:paraId="2695A11F" w14:textId="77777777" w:rsidR="000427DB" w:rsidRPr="000427DB" w:rsidRDefault="000427DB" w:rsidP="000427DB">
      <w:pPr>
        <w:ind w:firstLineChars="100" w:firstLine="210"/>
        <w:rPr>
          <w:rFonts w:hint="eastAsia"/>
        </w:rPr>
      </w:pPr>
      <w:r w:rsidRPr="000427DB">
        <w:rPr>
          <w:rFonts w:hint="eastAsia"/>
        </w:rPr>
        <w:t>免除の対象か否かは当施設では判断できかねるため、必ず事前にお客様ご自身でご確認をお願いいたします。</w:t>
      </w:r>
    </w:p>
    <w:p w14:paraId="5552D9C8" w14:textId="77777777" w:rsidR="000427DB" w:rsidRPr="000427DB" w:rsidRDefault="000427DB" w:rsidP="000427DB">
      <w:pPr>
        <w:ind w:firstLineChars="100" w:firstLine="210"/>
        <w:rPr>
          <w:rFonts w:hint="eastAsia"/>
        </w:rPr>
      </w:pPr>
      <w:r w:rsidRPr="000427DB">
        <w:rPr>
          <w:rFonts w:hint="eastAsia"/>
        </w:rPr>
        <w:t>※当施設へお問い合わせいただいても回答いたしかねますので、あらかじめご了承ください。</w:t>
      </w:r>
    </w:p>
    <w:p w14:paraId="6679BE59" w14:textId="616CB82D" w:rsidR="000427DB" w:rsidRDefault="000427DB" w:rsidP="000427DB">
      <w:r w:rsidRPr="000427DB">
        <w:rPr>
          <w:rFonts w:ascii="Times New Roman" w:hAnsi="Times New Roman" w:cs="Times New Roman"/>
        </w:rPr>
        <w:t>​</w:t>
      </w:r>
      <w:r>
        <w:rPr>
          <w:rFonts w:ascii="Times New Roman" w:hAnsi="Times New Roman" w:cs="Times New Roman" w:hint="eastAsia"/>
        </w:rPr>
        <w:t xml:space="preserve">　</w:t>
      </w:r>
      <w:r w:rsidRPr="000427DB">
        <w:rPr>
          <w:rFonts w:hint="eastAsia"/>
        </w:rPr>
        <w:t>確認方法： 下記の「北海道公式ホームページ」または「問い合わせ先」にてご確認ください。</w:t>
      </w:r>
    </w:p>
    <w:p w14:paraId="2B406B9A" w14:textId="77777777" w:rsidR="000427DB" w:rsidRPr="000427DB" w:rsidRDefault="000427DB" w:rsidP="000427DB">
      <w:pPr>
        <w:rPr>
          <w:rFonts w:hint="eastAsia"/>
        </w:rPr>
      </w:pPr>
    </w:p>
    <w:p w14:paraId="67883D5D" w14:textId="77777777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 w:rsidRPr="000427DB">
        <w:rPr>
          <w:rFonts w:hint="eastAsia"/>
          <w:highlight w:val="green"/>
        </w:rPr>
        <w:t>3. 免除申請の手続き</w:t>
      </w:r>
    </w:p>
    <w:p w14:paraId="70A6FB3D" w14:textId="22E29042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>
        <w:rPr>
          <w:rFonts w:ascii="Times New Roman" w:hAnsi="Times New Roman" w:cs="Times New Roman" w:hint="eastAsia"/>
        </w:rPr>
        <w:t xml:space="preserve">　</w:t>
      </w:r>
      <w:r w:rsidRPr="000427DB">
        <w:rPr>
          <w:rFonts w:hint="eastAsia"/>
        </w:rPr>
        <w:t>免除対象となる場合は、以下の対応を必ずお願いいたします。</w:t>
      </w:r>
    </w:p>
    <w:p w14:paraId="510146EC" w14:textId="68C4FBC1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>
        <w:rPr>
          <w:rFonts w:ascii="Times New Roman" w:hAnsi="Times New Roman" w:cs="Times New Roman" w:hint="eastAsia"/>
        </w:rPr>
        <w:t xml:space="preserve">　</w:t>
      </w:r>
      <w:r w:rsidRPr="000427DB">
        <w:rPr>
          <w:rFonts w:hint="eastAsia"/>
        </w:rPr>
        <w:t>事前連絡： 予約時に「免除対象であること」を必ずお知らせください。</w:t>
      </w:r>
    </w:p>
    <w:p w14:paraId="390ABE00" w14:textId="74027E00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>
        <w:rPr>
          <w:rFonts w:ascii="Times New Roman" w:hAnsi="Times New Roman" w:cs="Times New Roman" w:hint="eastAsia"/>
        </w:rPr>
        <w:t xml:space="preserve">　</w:t>
      </w:r>
      <w:r w:rsidRPr="000427DB">
        <w:rPr>
          <w:rFonts w:hint="eastAsia"/>
        </w:rPr>
        <w:t>書類提出： 指定様式の</w:t>
      </w:r>
      <w:hyperlink r:id="rId4" w:history="1">
        <w:r w:rsidRPr="000427DB">
          <w:rPr>
            <w:rStyle w:val="aa"/>
            <w:rFonts w:hint="eastAsia"/>
          </w:rPr>
          <w:t>「修学旅行等であることの証明書」</w:t>
        </w:r>
      </w:hyperlink>
      <w:r w:rsidRPr="000427DB">
        <w:rPr>
          <w:rFonts w:hint="eastAsia"/>
        </w:rPr>
        <w:t>を</w:t>
      </w:r>
      <w:r w:rsidRPr="000427DB">
        <w:rPr>
          <w:rFonts w:hint="eastAsia"/>
          <w:color w:val="EE0000"/>
        </w:rPr>
        <w:t>申請書と共に提出</w:t>
      </w:r>
      <w:r w:rsidRPr="000427DB">
        <w:rPr>
          <w:rFonts w:hint="eastAsia"/>
        </w:rPr>
        <w:t>してください。</w:t>
      </w:r>
    </w:p>
    <w:p w14:paraId="6C27DFE9" w14:textId="77777777" w:rsidR="000427DB" w:rsidRPr="000427DB" w:rsidRDefault="000427DB" w:rsidP="000427DB">
      <w:pPr>
        <w:rPr>
          <w:rFonts w:hint="eastAsia"/>
        </w:rPr>
      </w:pPr>
      <w:r w:rsidRPr="000427DB">
        <w:rPr>
          <w:rFonts w:ascii="Times New Roman" w:hAnsi="Times New Roman" w:cs="Times New Roman"/>
        </w:rPr>
        <w:t>​</w:t>
      </w:r>
      <w:r w:rsidRPr="000427DB">
        <w:rPr>
          <w:rFonts w:hint="eastAsia"/>
          <w:highlight w:val="green"/>
        </w:rPr>
        <w:t>【ご注意】</w:t>
      </w:r>
    </w:p>
    <w:p w14:paraId="50C5ECA6" w14:textId="77777777" w:rsidR="000427DB" w:rsidRPr="000427DB" w:rsidRDefault="000427DB" w:rsidP="000427DB">
      <w:pPr>
        <w:rPr>
          <w:rFonts w:hint="eastAsia"/>
        </w:rPr>
      </w:pPr>
      <w:r w:rsidRPr="000427DB">
        <w:rPr>
          <w:rFonts w:hint="eastAsia"/>
          <w:color w:val="EE0000"/>
        </w:rPr>
        <w:t>宿泊当日の受付時、または宿泊後の書類提出は一切受け付けられません。</w:t>
      </w:r>
      <w:r w:rsidRPr="000427DB">
        <w:rPr>
          <w:rFonts w:hint="eastAsia"/>
        </w:rPr>
        <w:t>必ず事前の提出をお願いいたします。</w:t>
      </w:r>
    </w:p>
    <w:p w14:paraId="264BFB7F" w14:textId="676361A6" w:rsidR="006D0333" w:rsidRDefault="006D0333"/>
    <w:p w14:paraId="7E825B87" w14:textId="2257E0FD" w:rsidR="000427DB" w:rsidRDefault="000427DB">
      <w:r>
        <w:rPr>
          <w:rFonts w:hint="eastAsia"/>
        </w:rPr>
        <w:t xml:space="preserve">　</w:t>
      </w:r>
      <w:hyperlink r:id="rId5" w:history="1">
        <w:r w:rsidRPr="000427DB">
          <w:rPr>
            <w:rStyle w:val="aa"/>
          </w:rPr>
          <w:t>北海道宿泊税の</w:t>
        </w:r>
        <w:r w:rsidRPr="000427DB">
          <w:rPr>
            <w:rStyle w:val="aa"/>
          </w:rPr>
          <w:t>お</w:t>
        </w:r>
        <w:r w:rsidRPr="000427DB">
          <w:rPr>
            <w:rStyle w:val="aa"/>
          </w:rPr>
          <w:t>知らせ</w:t>
        </w:r>
      </w:hyperlink>
      <w:r>
        <w:rPr>
          <w:rFonts w:hint="eastAsia"/>
        </w:rPr>
        <w:t>→</w:t>
      </w:r>
      <w:r w:rsidRPr="000427DB">
        <w:t>https://hokkaido-shukuhakuzei.pref.hokkaido.lg.jp/</w:t>
      </w:r>
    </w:p>
    <w:p w14:paraId="5FCB0FDA" w14:textId="371DA2F3" w:rsidR="000427DB" w:rsidRPr="000427DB" w:rsidRDefault="000427DB" w:rsidP="000427DB">
      <w:pPr>
        <w:rPr>
          <w:rFonts w:hint="eastAsia"/>
        </w:rPr>
      </w:pPr>
      <w:r>
        <w:rPr>
          <w:rFonts w:hint="eastAsia"/>
        </w:rPr>
        <w:t xml:space="preserve">　問い合わせ先→</w:t>
      </w:r>
      <w:r w:rsidRPr="000427DB">
        <w:rPr>
          <w:rFonts w:hint="eastAsia"/>
        </w:rPr>
        <w:t>北海道経済部観光局観光振興課TEL 011-206-6896</w:t>
      </w:r>
    </w:p>
    <w:p w14:paraId="168AE0BF" w14:textId="0C2C078C" w:rsidR="000427DB" w:rsidRPr="000427DB" w:rsidRDefault="000427DB">
      <w:pPr>
        <w:rPr>
          <w:rFonts w:hint="eastAsia"/>
        </w:rPr>
      </w:pPr>
    </w:p>
    <w:sectPr w:rsidR="000427DB" w:rsidRPr="000427D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DB"/>
    <w:rsid w:val="000427DB"/>
    <w:rsid w:val="00563834"/>
    <w:rsid w:val="006C2829"/>
    <w:rsid w:val="006D0333"/>
    <w:rsid w:val="0074269E"/>
    <w:rsid w:val="008C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84309C"/>
  <w15:chartTrackingRefBased/>
  <w15:docId w15:val="{607A20C8-879E-4DB5-B219-283D81AE0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427D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27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27D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27D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27D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27D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27D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27D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27D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427D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427D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427D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427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427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427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427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427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427D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427D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427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427D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427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427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427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427D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427D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427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427D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427DB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0427DB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0427DB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0427D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hokkaido-shukuhakuzei.pref.hokkaido.lg.jp/" TargetMode="External"/><Relationship Id="rId4" Type="http://schemas.openxmlformats.org/officeDocument/2006/relationships/hyperlink" Target="syuugakuryokoutoudearukotonosyoumeisyo.xls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少年自然の家03 稚内</dc:creator>
  <cp:keywords/>
  <dc:description/>
  <cp:lastModifiedBy>少年自然の家03 稚内</cp:lastModifiedBy>
  <cp:revision>2</cp:revision>
  <dcterms:created xsi:type="dcterms:W3CDTF">2026-03-28T05:51:00Z</dcterms:created>
  <dcterms:modified xsi:type="dcterms:W3CDTF">2026-03-28T05:51:00Z</dcterms:modified>
</cp:coreProperties>
</file>